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0A52CE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0A52CE">
        <w:rPr>
          <w:bCs/>
        </w:rPr>
        <w:t>Приложение к постановлению администрации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муниципального района «Мосальский район» 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от </w:t>
      </w:r>
      <w:r w:rsidR="00B5096A">
        <w:rPr>
          <w:bCs/>
        </w:rPr>
        <w:t>0</w:t>
      </w:r>
      <w:r w:rsidR="00DB0CD7">
        <w:rPr>
          <w:bCs/>
        </w:rPr>
        <w:t>5 августа</w:t>
      </w:r>
      <w:r w:rsidRPr="000A52CE">
        <w:rPr>
          <w:bCs/>
        </w:rPr>
        <w:t xml:space="preserve"> 202</w:t>
      </w:r>
      <w:r w:rsidR="00684DE2" w:rsidRPr="000A52CE">
        <w:rPr>
          <w:bCs/>
        </w:rPr>
        <w:t>1</w:t>
      </w:r>
      <w:r w:rsidRPr="000A52CE">
        <w:rPr>
          <w:bCs/>
        </w:rPr>
        <w:t xml:space="preserve"> года № </w:t>
      </w:r>
      <w:r w:rsidR="00DB0CD7">
        <w:rPr>
          <w:bCs/>
        </w:rPr>
        <w:t>341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 w:rsidRPr="000A52CE">
        <w:rPr>
          <w:bCs/>
        </w:rPr>
        <w:tab/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ПАСПОРТ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 граждан в Мосальском районе»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0A52CE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2021-2026 годы</w:t>
            </w:r>
          </w:p>
        </w:tc>
      </w:tr>
      <w:tr w:rsidR="00681D60" w:rsidRPr="000A52CE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2026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0674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593 5</w:t>
            </w:r>
            <w:r w:rsidR="000674A8">
              <w:rPr>
                <w:b/>
                <w:sz w:val="16"/>
                <w:szCs w:val="16"/>
              </w:rPr>
              <w:t>26</w:t>
            </w:r>
            <w:r>
              <w:rPr>
                <w:b/>
                <w:sz w:val="16"/>
                <w:szCs w:val="16"/>
              </w:rPr>
              <w:t>,952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</w:pPr>
            <w:r w:rsidRPr="000A52CE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0A52CE" w:rsidRDefault="00681D60" w:rsidP="00681D60">
      <w:pPr>
        <w:sectPr w:rsidR="00681D60" w:rsidRPr="000A52CE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>
      <w:pPr>
        <w:sectPr w:rsidR="00160726" w:rsidRPr="000A52CE" w:rsidSect="00190A83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ind w:firstLine="708"/>
        <w:jc w:val="both"/>
      </w:pPr>
      <w:r w:rsidRPr="000A52CE">
        <w:t xml:space="preserve">На 01 января </w:t>
      </w:r>
      <w:r w:rsidR="00681D60" w:rsidRPr="000A52CE">
        <w:t>2020</w:t>
      </w:r>
      <w:r w:rsidRPr="000A52CE">
        <w:t xml:space="preserve"> года на территории муниципального района «Мосальский район» проживает </w:t>
      </w:r>
      <w:r w:rsidR="000642FF" w:rsidRPr="000A52CE">
        <w:t>8 488 человек</w:t>
      </w:r>
      <w:r w:rsidRPr="000A52CE">
        <w:t xml:space="preserve">, около 40 % жителей </w:t>
      </w:r>
      <w:r w:rsidR="00F74FC7" w:rsidRPr="000A52CE">
        <w:t xml:space="preserve">(3 337 человек) </w:t>
      </w:r>
      <w:r w:rsidRPr="000A52CE">
        <w:t xml:space="preserve">района </w:t>
      </w:r>
      <w:proofErr w:type="gramStart"/>
      <w:r w:rsidRPr="000A52CE">
        <w:t>являются получателями мер социальной поддержи</w:t>
      </w:r>
      <w:proofErr w:type="gramEnd"/>
      <w:r w:rsidRPr="000A52CE">
        <w:t xml:space="preserve"> в соответствии с действующим законодательством.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0A52CE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0A52CE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E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0A52CE">
        <w:rPr>
          <w:rFonts w:ascii="Times New Roman" w:hAnsi="Times New Roman" w:cs="Times New Roman"/>
          <w:sz w:val="24"/>
          <w:szCs w:val="24"/>
        </w:rPr>
        <w:t>(</w:t>
      </w:r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8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9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20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21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2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A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На территории Мосальского района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сельскими специалистами, работающими в муниципальных учреждениях являются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работники МКУ «Культура».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>Постановлением администрации муниципального района «Мосальский район» от 01.09.2016 года № 292</w:t>
      </w:r>
      <w:r w:rsidR="00482CC4" w:rsidRPr="000A52CE">
        <w:t xml:space="preserve"> (в ред. Постановления администрации муниципального района «Мосальский район» от 31.07.2017 № 356)</w:t>
      </w:r>
      <w:r w:rsidRPr="000A52CE">
        <w:t xml:space="preserve"> утвержден Порядок обеспечения деятельности </w:t>
      </w:r>
      <w:r w:rsidR="00482CC4" w:rsidRPr="000A52CE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0A52CE">
        <w:t xml:space="preserve"> Мосальского района», который определяет деятельность</w:t>
      </w:r>
      <w:r w:rsidRPr="000A52CE">
        <w:t xml:space="preserve"> Районного Совета ветеранов войны и труда, </w:t>
      </w:r>
      <w:r w:rsidR="002F5189" w:rsidRPr="000A52CE">
        <w:t>В</w:t>
      </w:r>
      <w:r w:rsidRPr="000A52CE">
        <w:t>ооруженных сил и правоохранительных органов</w:t>
      </w:r>
      <w:r w:rsidR="00943C36" w:rsidRPr="000A52CE">
        <w:t xml:space="preserve"> (далее-Районный Совет ветеранов)</w:t>
      </w:r>
      <w:r w:rsidRPr="000A52CE">
        <w:t>, Районного о</w:t>
      </w:r>
      <w:r w:rsidR="002F5189" w:rsidRPr="000A52CE">
        <w:t>тделения Калужской областной общественной организации Всероссийского общества инвалидов</w:t>
      </w:r>
      <w:r w:rsidR="00943C36" w:rsidRPr="000A52CE">
        <w:t xml:space="preserve"> (дал</w:t>
      </w:r>
      <w:r w:rsidR="00684DE2" w:rsidRPr="000A52CE">
        <w:t>ее-Районное отделение КООО ВОИ)</w:t>
      </w:r>
      <w:r w:rsidRPr="000A52CE">
        <w:t xml:space="preserve">, Районного общества бывших </w:t>
      </w:r>
      <w:r w:rsidR="002F5189" w:rsidRPr="000A52CE">
        <w:t>несовершеннолетних</w:t>
      </w:r>
      <w:r w:rsidRPr="000A52CE">
        <w:t xml:space="preserve"> узников фашизма</w:t>
      </w:r>
      <w:r w:rsidR="00943C36" w:rsidRPr="000A52CE">
        <w:t xml:space="preserve"> (далее-Районный Совет бывших несовершеннолетних узников фашизма)</w:t>
      </w:r>
      <w:r w:rsidRPr="000A52CE">
        <w:t>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0A52CE">
        <w:t>(в редакции Постано</w:t>
      </w:r>
      <w:r w:rsidRPr="000A52CE">
        <w:t>в</w:t>
      </w:r>
      <w:r w:rsidR="002D36A2" w:rsidRPr="000A52CE">
        <w:t xml:space="preserve">лений администрации муниципального района «Мосальский район» от 31.10.2011 № 530, от 16.03.2012 № 95, от 29.12.2017 № 593) в </w:t>
      </w:r>
      <w:r w:rsidRPr="000A52CE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0A52CE">
        <w:t xml:space="preserve"> гражданам, зарегистрированным на территории Мосальского района.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0A52CE" w:rsidRDefault="002D36A2" w:rsidP="002D36A2">
      <w:pPr>
        <w:ind w:firstLine="708"/>
        <w:jc w:val="both"/>
      </w:pPr>
      <w:r w:rsidRPr="000A52CE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0A52CE">
        <w:t xml:space="preserve">(в ред. Постановлений администрации муниципального района «Мосальский район» от 09.01.2020 № 24, от 31.03.2020 № 179, от 01.06.2020 № 254) </w:t>
      </w:r>
      <w:r w:rsidRPr="000A52CE">
        <w:t>утверждено Положение о порядке оказания адресной материальной помощи гражданам, находящимся в трудной жизненной ситуации.</w:t>
      </w:r>
    </w:p>
    <w:p w:rsidR="0064550E" w:rsidRPr="000A52CE" w:rsidRDefault="0064550E" w:rsidP="002D36A2">
      <w:pPr>
        <w:ind w:firstLine="708"/>
        <w:jc w:val="both"/>
      </w:pPr>
      <w:r w:rsidRPr="000A52CE">
        <w:lastRenderedPageBreak/>
        <w:t>Раздел 5 предусматривает следующее.</w:t>
      </w:r>
    </w:p>
    <w:p w:rsidR="00C45784" w:rsidRPr="000A52CE" w:rsidRDefault="00C45784" w:rsidP="002D36A2">
      <w:pPr>
        <w:ind w:firstLine="708"/>
        <w:jc w:val="both"/>
      </w:pPr>
      <w:proofErr w:type="gramStart"/>
      <w:r w:rsidRPr="000A52CE">
        <w:t xml:space="preserve">В соответствии с Законом Калужской области от 05.05.2000 № 8-ОЗ «О статусе </w:t>
      </w:r>
      <w:r w:rsidR="0064550E" w:rsidRPr="000A52CE">
        <w:t>многодетной</w:t>
      </w:r>
      <w:r w:rsidRPr="000A52CE">
        <w:t xml:space="preserve"> семьи в Калужской области и мерах ее социальной поддержки», Постановлением администрации </w:t>
      </w:r>
      <w:r w:rsidR="0064550E" w:rsidRPr="000A52CE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0A52CE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0A52CE" w:rsidRDefault="0064550E" w:rsidP="002D36A2">
      <w:pPr>
        <w:ind w:firstLine="708"/>
        <w:jc w:val="both"/>
      </w:pPr>
      <w:r w:rsidRPr="000A52CE">
        <w:t xml:space="preserve">В целях профилактики пожарной ситуации и трудной жизненной ситуации </w:t>
      </w:r>
      <w:r w:rsidR="00A71C0A" w:rsidRPr="000A52CE">
        <w:t xml:space="preserve">малообеспеченных </w:t>
      </w:r>
      <w:r w:rsidRPr="000A52CE">
        <w:t xml:space="preserve">семей, воспитывающих детей, предусмотрены закупка автономных пожарных </w:t>
      </w:r>
      <w:proofErr w:type="spellStart"/>
      <w:r w:rsidRPr="000A52CE">
        <w:t>извещателей</w:t>
      </w:r>
      <w:proofErr w:type="spellEnd"/>
      <w:r w:rsidRPr="000A52CE">
        <w:t xml:space="preserve"> </w:t>
      </w:r>
      <w:r w:rsidR="00A71C0A" w:rsidRPr="000A52CE">
        <w:t>и кондитерских новогодних наборов</w:t>
      </w:r>
      <w:r w:rsidR="00606E72" w:rsidRPr="000A52CE">
        <w:t xml:space="preserve"> на основании распоряжений администрации муниципального района «Мосальский район»</w:t>
      </w:r>
      <w:r w:rsidR="00A71C0A" w:rsidRPr="000A52CE">
        <w:t>.</w:t>
      </w:r>
    </w:p>
    <w:p w:rsidR="00684DE2" w:rsidRPr="000A52CE" w:rsidRDefault="00684DE2" w:rsidP="002D36A2">
      <w:pPr>
        <w:ind w:firstLine="708"/>
        <w:jc w:val="both"/>
      </w:pPr>
      <w:r w:rsidRPr="000A52CE">
        <w:t xml:space="preserve">В целях профилактики правонарушений в сфере миграции, злоупотребления наркотиками, </w:t>
      </w:r>
      <w:proofErr w:type="spellStart"/>
      <w:r w:rsidRPr="000A52CE">
        <w:t>табакокурением</w:t>
      </w:r>
      <w:proofErr w:type="spellEnd"/>
      <w:r w:rsidRPr="000A52CE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0A52CE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0A52CE" w:rsidRDefault="00160726" w:rsidP="00A262B5">
      <w:pPr>
        <w:ind w:firstLine="708"/>
        <w:jc w:val="both"/>
      </w:pPr>
      <w:proofErr w:type="gramStart"/>
      <w:r w:rsidRPr="000A52CE">
        <w:t xml:space="preserve">Постановление администрации муниципального района «Мосальский район» от          27  мая 2016 года № 177 </w:t>
      </w:r>
      <w:r w:rsidR="00A71C0A" w:rsidRPr="000A52CE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0A52CE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0A52CE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0A52CE">
        <w:tab/>
      </w:r>
    </w:p>
    <w:p w:rsidR="00D30091" w:rsidRPr="000A52CE" w:rsidRDefault="00160726" w:rsidP="00A262B5">
      <w:pPr>
        <w:ind w:firstLine="708"/>
        <w:jc w:val="both"/>
      </w:pPr>
      <w:proofErr w:type="gramStart"/>
      <w:r w:rsidRPr="000A52CE">
        <w:t>Решением Районного Собрания муниципального района «Мосальский район» от           08 октября 2014 года № 22</w:t>
      </w:r>
      <w:r w:rsidR="00606E72" w:rsidRPr="000A52CE">
        <w:t>5 «О дополнительных социальных гарантиях лицам, замещавшим муниципальные должности муниципального района «Мосальский район» (в ред. Решений Районного Собрания муниципального района «Мосальский район» от 28.11.2014 № 228, от 28.11.2017 № 116, от 07.02.2020 № 219, от 30.03.2020 № 225), Решением Районного Собрания муниципального района «Мосальский район» от 28 ноября 2017 года № 115 «О</w:t>
      </w:r>
      <w:proofErr w:type="gramEnd"/>
      <w:r w:rsidR="00606E72" w:rsidRPr="000A52CE">
        <w:t xml:space="preserve"> </w:t>
      </w:r>
      <w:proofErr w:type="gramStart"/>
      <w:r w:rsidR="00606E72" w:rsidRPr="000A52CE">
        <w:t>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(в ред. Решений Районного Собрания муниципального района «Мосальский район»</w:t>
      </w:r>
      <w:r w:rsidR="00096F7F" w:rsidRPr="000A52CE">
        <w:t xml:space="preserve"> от 16.07.2019 № 190, от 07.02.2020 № 220, от 30.03.2020 № 225),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</w:t>
      </w:r>
      <w:proofErr w:type="gramEnd"/>
      <w:r w:rsidR="00096F7F" w:rsidRPr="000A52CE">
        <w:t xml:space="preserve">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0A52CE">
        <w:t>.</w:t>
      </w:r>
    </w:p>
    <w:p w:rsidR="00606E72" w:rsidRPr="000A52CE" w:rsidRDefault="00D30091" w:rsidP="00A262B5">
      <w:pPr>
        <w:ind w:firstLine="708"/>
        <w:jc w:val="both"/>
      </w:pPr>
      <w:r w:rsidRPr="000A52CE">
        <w:t>Раздел 8 предусматривает следующее.</w:t>
      </w:r>
    </w:p>
    <w:p w:rsidR="00D30091" w:rsidRPr="000A52CE" w:rsidRDefault="00D30091" w:rsidP="00D30091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253)  установлены меры социальной поддержки инвалидов из средств местного бюджета.</w:t>
      </w:r>
    </w:p>
    <w:p w:rsidR="00D30091" w:rsidRPr="000A52CE" w:rsidRDefault="00235100" w:rsidP="00235100">
      <w:pPr>
        <w:ind w:firstLine="708"/>
        <w:jc w:val="both"/>
      </w:pPr>
      <w:r w:rsidRPr="000A52CE">
        <w:t>Раздел 9 предусматривает следующее.</w:t>
      </w:r>
    </w:p>
    <w:p w:rsidR="00160726" w:rsidRPr="000A52CE" w:rsidRDefault="00235100" w:rsidP="00A262B5">
      <w:pPr>
        <w:ind w:firstLine="708"/>
        <w:jc w:val="both"/>
      </w:pPr>
      <w:proofErr w:type="gramStart"/>
      <w:r w:rsidRPr="000A52CE">
        <w:t xml:space="preserve">В целях реализации Решения Районного Собрания муниципального района Мосальский район» от </w:t>
      </w:r>
      <w:r w:rsidR="005013CE">
        <w:t>09 февраля 2021 года</w:t>
      </w:r>
      <w:r w:rsidRPr="000A52CE">
        <w:t xml:space="preserve"> № </w:t>
      </w:r>
      <w:r w:rsidR="005013CE">
        <w:t>42</w:t>
      </w:r>
      <w:r w:rsidRPr="000A52CE">
        <w:t xml:space="preserve"> «Об установлении тарифа на помывку в муниципальной бане» </w:t>
      </w:r>
      <w:r w:rsidR="00160726" w:rsidRPr="000A52CE">
        <w:t xml:space="preserve">Постановлением администрации муниципального района «Мосальский район» от        </w:t>
      </w:r>
      <w:r w:rsidRPr="000A52CE">
        <w:t xml:space="preserve">         </w:t>
      </w:r>
      <w:r w:rsidR="005013CE">
        <w:t>01 марта 2021 года</w:t>
      </w:r>
      <w:r w:rsidR="00160726" w:rsidRPr="000A52CE">
        <w:t xml:space="preserve"> № </w:t>
      </w:r>
      <w:r w:rsidR="005013CE">
        <w:t>92</w:t>
      </w:r>
      <w:r w:rsidR="00160726" w:rsidRPr="000A52CE">
        <w:t xml:space="preserve"> утвержд</w:t>
      </w:r>
      <w:r w:rsidRPr="000A52CE">
        <w:t>ено</w:t>
      </w:r>
      <w:r w:rsidR="00160726" w:rsidRPr="000A52CE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  <w:proofErr w:type="gramEnd"/>
    </w:p>
    <w:p w:rsidR="00235100" w:rsidRPr="000A52CE" w:rsidRDefault="00235100" w:rsidP="00235100">
      <w:pPr>
        <w:ind w:firstLine="708"/>
        <w:jc w:val="both"/>
      </w:pPr>
      <w:r w:rsidRPr="000A52CE">
        <w:t>Раздел 10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lastRenderedPageBreak/>
        <w:t>Проведение социально значимых мероприятий на территории муниципального района «Мосальский район»</w:t>
      </w:r>
      <w:r w:rsidR="00235100" w:rsidRPr="000A52CE">
        <w:t xml:space="preserve">, изготовление информационных материалов имеет </w:t>
      </w:r>
      <w:r w:rsidRPr="000A52CE">
        <w:t>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11 предусматривает следующее.</w:t>
      </w:r>
    </w:p>
    <w:p w:rsidR="00235100" w:rsidRPr="000A52CE" w:rsidRDefault="00235100" w:rsidP="00A262B5">
      <w:pPr>
        <w:ind w:firstLine="708"/>
        <w:jc w:val="both"/>
      </w:pPr>
      <w:r w:rsidRPr="000A52CE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0A52CE">
        <w:t>многодетных семей, проживающих в сельской местности имеет</w:t>
      </w:r>
      <w:proofErr w:type="gramEnd"/>
      <w:r w:rsidRPr="000A52CE">
        <w:t xml:space="preserve"> 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12 предусматривает следующее.</w:t>
      </w:r>
    </w:p>
    <w:p w:rsidR="00160726" w:rsidRPr="000A52CE" w:rsidRDefault="00235100" w:rsidP="00A262B5">
      <w:pPr>
        <w:ind w:firstLine="708"/>
        <w:jc w:val="both"/>
        <w:rPr>
          <w:rStyle w:val="blk"/>
        </w:rPr>
      </w:pPr>
      <w:r w:rsidRPr="000A52CE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0A52CE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</w:t>
      </w:r>
      <w:r w:rsidR="00A262B5" w:rsidRPr="000A52CE">
        <w:t>страции муниципального района «</w:t>
      </w:r>
      <w:r w:rsidRPr="000A52CE">
        <w:t xml:space="preserve">Мосальский район» от      </w:t>
      </w:r>
      <w:r w:rsidR="007E564E" w:rsidRPr="000A52CE">
        <w:t xml:space="preserve">     25</w:t>
      </w:r>
      <w:r w:rsidRPr="000A52CE">
        <w:t xml:space="preserve"> </w:t>
      </w:r>
      <w:r w:rsidR="007E564E" w:rsidRPr="000A52CE">
        <w:t>июля</w:t>
      </w:r>
      <w:r w:rsidRPr="000A52CE">
        <w:t xml:space="preserve"> 201</w:t>
      </w:r>
      <w:r w:rsidR="007E564E" w:rsidRPr="000A52CE">
        <w:t>7</w:t>
      </w:r>
      <w:r w:rsidRPr="000A52CE">
        <w:t xml:space="preserve"> года № </w:t>
      </w:r>
      <w:r w:rsidR="007E564E" w:rsidRPr="000A52CE">
        <w:t>350а «Об утверждении</w:t>
      </w:r>
      <w:r w:rsidRPr="000A52CE">
        <w:t xml:space="preserve"> Положени</w:t>
      </w:r>
      <w:r w:rsidR="007E564E" w:rsidRPr="000A52CE">
        <w:t>я</w:t>
      </w:r>
      <w:r w:rsidRPr="000A52CE">
        <w:t xml:space="preserve"> о порядке назначения и выплаты материального поощрения отдельным </w:t>
      </w:r>
      <w:proofErr w:type="gramStart"/>
      <w:r w:rsidRPr="000A52CE">
        <w:t>гражданам</w:t>
      </w:r>
      <w:r w:rsidR="007E564E" w:rsidRPr="000A52CE">
        <w:t>-бывшим</w:t>
      </w:r>
      <w:proofErr w:type="gramEnd"/>
      <w:r w:rsidR="007E564E" w:rsidRPr="000A52CE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14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15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0A52CE" w:rsidRDefault="007E564E" w:rsidP="00A262B5">
      <w:pPr>
        <w:ind w:firstLine="708"/>
        <w:jc w:val="both"/>
      </w:pPr>
      <w:r w:rsidRPr="000A52CE">
        <w:t xml:space="preserve">Раздел 19 предусматривает </w:t>
      </w:r>
      <w:r w:rsidR="00943C36" w:rsidRPr="000A52CE">
        <w:t>организацию исполнения переданных государственных полномочий.</w:t>
      </w:r>
    </w:p>
    <w:p w:rsidR="007E564E" w:rsidRPr="000A52CE" w:rsidRDefault="00943C36" w:rsidP="00943C36">
      <w:pPr>
        <w:ind w:firstLine="708"/>
        <w:jc w:val="both"/>
      </w:pPr>
      <w:r w:rsidRPr="000A52CE">
        <w:t>Раздел 20 предусматривает 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ind w:firstLine="708"/>
        <w:jc w:val="both"/>
      </w:pPr>
      <w:r w:rsidRPr="000A52CE">
        <w:t xml:space="preserve">Программа позволяет </w:t>
      </w:r>
      <w:r w:rsidR="00943C36" w:rsidRPr="000A52CE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0A52CE">
        <w:t>обеспечить эффективную деятельность общественных организаций</w:t>
      </w:r>
      <w:r w:rsidR="00943C36" w:rsidRPr="000A52CE">
        <w:t xml:space="preserve"> Мосальского района</w:t>
      </w:r>
      <w:r w:rsidRPr="000A52CE">
        <w:t xml:space="preserve">: Районного Совета ветеранов, </w:t>
      </w:r>
      <w:r w:rsidR="00943C36" w:rsidRPr="000A52CE">
        <w:t>Районное отделение КООО ВОИ</w:t>
      </w:r>
      <w:r w:rsidRPr="000A52CE">
        <w:t xml:space="preserve">, Районного </w:t>
      </w:r>
      <w:r w:rsidR="00943C36" w:rsidRPr="000A52CE">
        <w:t>С</w:t>
      </w:r>
      <w:r w:rsidRPr="000A52CE">
        <w:t xml:space="preserve">овета бывших </w:t>
      </w:r>
      <w:r w:rsidR="00943C36" w:rsidRPr="000A52CE">
        <w:t>несовершеннолетних</w:t>
      </w:r>
      <w:r w:rsidRPr="000A52CE">
        <w:t xml:space="preserve"> узников фашистских концлагерей.</w:t>
      </w: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943C36" w:rsidRPr="000A52CE" w:rsidRDefault="00943C36" w:rsidP="00A262B5">
      <w:pPr>
        <w:ind w:firstLine="708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Основные проблемы в сфере реализации муниципальной программы.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0A52CE"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0A52CE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0A52CE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0A52CE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Прогноз развития сферы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0A52CE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0A52CE">
        <w:tab/>
      </w: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CE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0A52CE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0A52CE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0A52CE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0A52C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0A52CE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0A52CE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A52CE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  <w:t>Таблица 1.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СВЕДЕНИЯ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об индикаторах муниципальной программы и их значениях</w:t>
      </w:r>
    </w:p>
    <w:p w:rsidR="00160726" w:rsidRPr="000A52CE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0A52CE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 xml:space="preserve">№ </w:t>
            </w:r>
            <w:proofErr w:type="gramStart"/>
            <w:r w:rsidRPr="000A52CE">
              <w:t>п</w:t>
            </w:r>
            <w:proofErr w:type="gramEnd"/>
            <w:r w:rsidRPr="000A52CE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0A52CE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Значение по годам:</w:t>
            </w:r>
          </w:p>
        </w:tc>
      </w:tr>
      <w:tr w:rsidR="007D42EA" w:rsidRPr="000A52CE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19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20</w:t>
            </w:r>
            <w:r w:rsidRPr="000A52CE">
              <w:t xml:space="preserve"> оценка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реализации муниципальной программы</w:t>
            </w:r>
          </w:p>
        </w:tc>
      </w:tr>
      <w:tr w:rsidR="007D42EA" w:rsidRPr="000A52CE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21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22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23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6</w:t>
            </w:r>
          </w:p>
        </w:tc>
      </w:tr>
      <w:tr w:rsidR="00160726" w:rsidRPr="000A52CE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 xml:space="preserve">«Социальная поддержка граждан в Мосальском районе» </w:t>
            </w:r>
          </w:p>
        </w:tc>
      </w:tr>
      <w:tr w:rsidR="007D42EA" w:rsidRPr="000A52CE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0A52CE" w:rsidRDefault="007D42EA" w:rsidP="007D42EA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0A52CE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Конечные результаты реализации муниципальной программы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0A52CE">
        <w:rPr>
          <w:rFonts w:ascii="Times New Roman" w:hAnsi="Times New Roman" w:cs="Times New Roman"/>
          <w:sz w:val="24"/>
          <w:szCs w:val="24"/>
        </w:rPr>
        <w:t>6</w:t>
      </w:r>
      <w:r w:rsidRPr="000A52CE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0A52CE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0A52C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0A52CE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0A52CE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52CE">
        <w:t>Сроки реализации муниципальной программы 20</w:t>
      </w:r>
      <w:r w:rsidR="007D42EA" w:rsidRPr="000A52CE">
        <w:t>21</w:t>
      </w:r>
      <w:r w:rsidRPr="000A52CE">
        <w:t>-202</w:t>
      </w:r>
      <w:r w:rsidR="007D42EA" w:rsidRPr="000A52CE">
        <w:t>6</w:t>
      </w:r>
      <w:r w:rsidRPr="000A52CE">
        <w:t xml:space="preserve"> годы.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A52CE">
        <w:rPr>
          <w:b/>
        </w:rPr>
        <w:t>Основными мероприятиями муниципальной программы являются: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мер социальной поддержки сельским специалистам</w:t>
      </w:r>
      <w:r w:rsidR="00C77B9A" w:rsidRPr="000A52CE">
        <w:t>, работающим в муниципальных учреждениях;</w:t>
      </w:r>
    </w:p>
    <w:p w:rsidR="00160726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0A52CE">
        <w:t>;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0A52CE">
        <w:rPr>
          <w:bCs/>
        </w:rPr>
        <w:t>. Профилактика правонарушений в сфере миграции</w:t>
      </w:r>
      <w:r w:rsidR="00270E20" w:rsidRPr="000A52CE">
        <w:rPr>
          <w:bCs/>
        </w:rPr>
        <w:t xml:space="preserve">, злоупотребления наркотиками, </w:t>
      </w:r>
      <w:proofErr w:type="spellStart"/>
      <w:r w:rsidR="00270E20" w:rsidRPr="000A52CE">
        <w:rPr>
          <w:bCs/>
        </w:rPr>
        <w:t>табакокурением</w:t>
      </w:r>
      <w:proofErr w:type="spellEnd"/>
      <w:r w:rsidR="00270E20" w:rsidRPr="000A52CE">
        <w:rPr>
          <w:bCs/>
        </w:rPr>
        <w:t>, алкоголем</w:t>
      </w:r>
      <w:proofErr w:type="gramStart"/>
      <w:r w:rsidR="00270E20" w:rsidRPr="000A52CE">
        <w:rPr>
          <w:bCs/>
        </w:rPr>
        <w:t>.</w:t>
      </w:r>
      <w:r w:rsidRPr="000A52CE">
        <w:t>;</w:t>
      </w:r>
      <w:proofErr w:type="gramEnd"/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0A52CE">
        <w:rPr>
          <w:bCs/>
        </w:rPr>
        <w:t>;</w:t>
      </w:r>
    </w:p>
    <w:p w:rsidR="0031363E" w:rsidRPr="000A52CE" w:rsidRDefault="0031363E" w:rsidP="00A262B5">
      <w:pPr>
        <w:numPr>
          <w:ilvl w:val="0"/>
          <w:numId w:val="5"/>
        </w:numPr>
        <w:jc w:val="both"/>
      </w:pPr>
      <w:r w:rsidRPr="000A52CE">
        <w:rPr>
          <w:bCs/>
        </w:rPr>
        <w:t>Оказание адресной материальной помощи инвалидам;</w:t>
      </w:r>
    </w:p>
    <w:p w:rsidR="00160726" w:rsidRPr="000A52CE" w:rsidRDefault="0031363E" w:rsidP="00A262B5">
      <w:pPr>
        <w:numPr>
          <w:ilvl w:val="0"/>
          <w:numId w:val="5"/>
        </w:numPr>
        <w:jc w:val="both"/>
      </w:pPr>
      <w:r w:rsidRPr="000A52CE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>
        <w:t>, ветеранов боевых действий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0A52CE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0A52CE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lastRenderedPageBreak/>
        <w:t>Оказание адресной материальной помощи гражданам в связи с чрезвычайной ситуацией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гражданам субсидий на оплату жилья и коммунальных услуг;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исполнения переданных государственных полномочий;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0A52CE" w:rsidRDefault="004314B6">
      <w:pPr>
        <w:sectPr w:rsidR="004314B6" w:rsidRPr="000A52CE" w:rsidSect="004A0586">
          <w:headerReference w:type="even" r:id="rId28"/>
          <w:headerReference w:type="default" r:id="rId29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0A52CE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0A52CE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0A52C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в том числе по годам</w:t>
            </w:r>
          </w:p>
        </w:tc>
      </w:tr>
      <w:tr w:rsidR="00951141" w:rsidRPr="000A52CE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0674A8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ED18CD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D" w:rsidRPr="000A52CE" w:rsidRDefault="00ED18CD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412E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984736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0674A8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8" w:rsidRPr="000A52CE" w:rsidRDefault="000674A8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593 526,952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0A52CE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0A52CE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0A52CE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52CE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0A52CE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A52CE">
              <w:rPr>
                <w:b/>
                <w:bCs/>
              </w:rPr>
              <w:t>Основные</w:t>
            </w:r>
            <w:proofErr w:type="gramEnd"/>
            <w:r w:rsidRPr="000A52CE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4A8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0A52CE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0A52CE">
              <w:rPr>
                <w:sz w:val="24"/>
                <w:szCs w:val="24"/>
              </w:rPr>
              <w:t>м–</w:t>
            </w:r>
            <w:proofErr w:type="gramEnd"/>
            <w:r w:rsidRPr="000A52CE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</w:t>
            </w:r>
            <w:r w:rsidR="000674A8">
              <w:rPr>
                <w:b/>
                <w:bCs/>
                <w:sz w:val="18"/>
                <w:szCs w:val="18"/>
              </w:rPr>
              <w:t>30</w:t>
            </w:r>
            <w:r w:rsidRPr="000A52CE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6334C5">
            <w:pPr>
              <w:autoSpaceDE w:val="0"/>
              <w:autoSpaceDN w:val="0"/>
              <w:adjustRightInd w:val="0"/>
            </w:pPr>
            <w:r w:rsidRPr="000A52CE">
              <w:t xml:space="preserve">Численность </w:t>
            </w:r>
            <w:r w:rsidR="006334C5" w:rsidRPr="000A52CE">
              <w:t>граждан, оказавшихся в трудной жизненной ситуации</w:t>
            </w:r>
            <w:r w:rsidRPr="000A52CE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4D549A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0A52CE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0A52CE">
              <w:rPr>
                <w:sz w:val="24"/>
                <w:szCs w:val="24"/>
              </w:rPr>
              <w:t xml:space="preserve">поощрений, </w:t>
            </w:r>
            <w:r w:rsidRPr="000A52CE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0A52CE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0A52CE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0A52CE">
              <w:rPr>
                <w:sz w:val="24"/>
                <w:szCs w:val="24"/>
              </w:rPr>
              <w:t>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Социально значимые мероприятия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</w:t>
            </w:r>
            <w:r w:rsidR="00F954D4" w:rsidRPr="000A52CE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270E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21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r w:rsidR="00F954D4" w:rsidRPr="000A52CE">
              <w:t xml:space="preserve">, </w:t>
            </w:r>
            <w:r w:rsidRPr="000A52CE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2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3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4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6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</w:pPr>
            <w:r w:rsidRPr="000A52CE">
              <w:t>Ч</w:t>
            </w:r>
            <w:r w:rsidR="00951141" w:rsidRPr="000A52CE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EA461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79462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9F65FB">
              <w:rPr>
                <w:b/>
                <w:bCs/>
                <w:sz w:val="18"/>
                <w:szCs w:val="18"/>
              </w:rPr>
              <w:t> 436,789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0A52CE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5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</w:t>
            </w:r>
            <w:r w:rsidR="0079462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8,941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79462B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79462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62 682,650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 xml:space="preserve">Объем  финансовых ресурсов, всего, </w:t>
            </w:r>
            <w:proofErr w:type="spellStart"/>
            <w:r w:rsidRPr="000A52CE">
              <w:rPr>
                <w:b/>
              </w:rPr>
              <w:t>тыс</w:t>
            </w:r>
            <w:proofErr w:type="gramStart"/>
            <w:r w:rsidRPr="000A52CE">
              <w:rPr>
                <w:b/>
              </w:rPr>
              <w:t>.р</w:t>
            </w:r>
            <w:proofErr w:type="gramEnd"/>
            <w:r w:rsidRPr="000A52CE">
              <w:rPr>
                <w:b/>
              </w:rPr>
              <w:t>уб</w:t>
            </w:r>
            <w:proofErr w:type="spellEnd"/>
            <w:r w:rsidRPr="000A52CE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0A52CE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A52CE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единицы  измерения </w:t>
            </w:r>
            <w:r w:rsidRPr="000A52CE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 w:rsidTr="00A262B5">
        <w:tc>
          <w:tcPr>
            <w:tcW w:w="17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</w:pPr>
      <w:r w:rsidRPr="000A52CE">
        <w:t>*) в случае отсутствия информации  - строки удаляются;</w:t>
      </w:r>
    </w:p>
    <w:p w:rsidR="00951141" w:rsidRPr="000A52CE" w:rsidRDefault="00951141" w:rsidP="00A262B5">
      <w:r w:rsidRPr="000A52CE">
        <w:t>**) указываются источники финансирования</w:t>
      </w:r>
    </w:p>
    <w:p w:rsidR="00BC4847" w:rsidRPr="000A52CE" w:rsidRDefault="00BC4847">
      <w:pPr>
        <w:sectPr w:rsidR="00BC4847" w:rsidRPr="000A52CE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0A52CE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4659" wp14:editId="7F25AE21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CD7" w:rsidRDefault="00DB0CD7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0CD7" w:rsidRDefault="00DB0CD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B0CD7" w:rsidRPr="007B162D" w:rsidRDefault="00DB0CD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DB0CD7" w:rsidRDefault="00DB0CD7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0CD7" w:rsidRDefault="00DB0CD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B0CD7" w:rsidRPr="007B162D" w:rsidRDefault="00DB0CD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2CE">
        <w:rPr>
          <w:b/>
          <w:bCs/>
        </w:rPr>
        <w:t xml:space="preserve">Перечень программных мероприятий муниципальной программы </w:t>
      </w:r>
      <w:r w:rsidRPr="000A52CE">
        <w:rPr>
          <w:b/>
          <w:bCs/>
        </w:rPr>
        <w:tab/>
      </w:r>
    </w:p>
    <w:p w:rsidR="00BC4847" w:rsidRPr="000A52CE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№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0A52CE">
              <w:rPr>
                <w:sz w:val="18"/>
                <w:szCs w:val="18"/>
              </w:rPr>
              <w:t>п</w:t>
            </w:r>
            <w:proofErr w:type="gramEnd"/>
            <w:r w:rsidRPr="000A52CE">
              <w:rPr>
                <w:sz w:val="18"/>
                <w:szCs w:val="18"/>
              </w:rPr>
              <w:t>/п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Сумма расходов, всего</w:t>
            </w:r>
          </w:p>
          <w:p w:rsidR="00BC4847" w:rsidRPr="000A52CE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(тыс.</w:t>
            </w:r>
            <w:r w:rsidR="00BC4847" w:rsidRPr="000A52CE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0A52CE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2 520,00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2 520,00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0A52CE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Координация деятельности </w:t>
            </w:r>
            <w:r w:rsidRPr="000A52CE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648,00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396,00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84,0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1 062,00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</w:t>
            </w:r>
            <w:r w:rsidRPr="000A52CE">
              <w:rPr>
                <w:sz w:val="18"/>
                <w:szCs w:val="18"/>
                <w:lang w:val="en-US"/>
              </w:rPr>
              <w:t>12</w:t>
            </w:r>
            <w:r w:rsidRPr="000A52CE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0A52CE" w:rsidRDefault="0079462B" w:rsidP="0041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79462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</w:t>
            </w:r>
            <w:r w:rsidR="005B385A"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3 6</w:t>
            </w:r>
            <w:r w:rsidR="0079462B">
              <w:rPr>
                <w:b/>
                <w:bCs/>
                <w:sz w:val="18"/>
                <w:szCs w:val="18"/>
              </w:rPr>
              <w:t>3</w:t>
            </w:r>
            <w:r w:rsidRPr="000A52CE">
              <w:rPr>
                <w:b/>
                <w:bCs/>
                <w:sz w:val="18"/>
                <w:szCs w:val="18"/>
              </w:rPr>
              <w:t>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</w:t>
            </w:r>
            <w:r w:rsidR="0079462B">
              <w:rPr>
                <w:b/>
                <w:bCs/>
                <w:sz w:val="18"/>
                <w:szCs w:val="18"/>
              </w:rPr>
              <w:t>3</w:t>
            </w:r>
            <w:r w:rsidRPr="000A52CE">
              <w:rPr>
                <w:b/>
                <w:bCs/>
                <w:sz w:val="18"/>
                <w:szCs w:val="18"/>
              </w:rPr>
              <w:t>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1 080,00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1 080,00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0A52CE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0A52CE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0A52CE" w:rsidRDefault="00F66DF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0A52CE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0A52CE">
              <w:rPr>
                <w:b/>
                <w:bCs/>
                <w:sz w:val="18"/>
                <w:szCs w:val="18"/>
              </w:rPr>
              <w:t>, алкоголем.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</w:t>
            </w:r>
            <w:r w:rsidR="004D549A" w:rsidRPr="000A52CE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</w:t>
            </w:r>
            <w:r w:rsidR="004D549A" w:rsidRPr="000A52CE">
              <w:rPr>
                <w:b/>
                <w:bCs/>
                <w:sz w:val="18"/>
                <w:szCs w:val="18"/>
              </w:rPr>
              <w:t>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79462B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</w:t>
            </w:r>
            <w:r w:rsidR="0079462B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</w:t>
            </w:r>
            <w:r w:rsidR="0079462B">
              <w:rPr>
                <w:b/>
                <w:sz w:val="20"/>
                <w:szCs w:val="20"/>
              </w:rPr>
              <w:t>5</w:t>
            </w:r>
            <w:r w:rsidRPr="000A52CE">
              <w:rPr>
                <w:b/>
                <w:sz w:val="20"/>
                <w:szCs w:val="20"/>
              </w:rPr>
              <w:t>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0A52CE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16 620,00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043016">
            <w:pPr>
              <w:jc w:val="center"/>
              <w:rPr>
                <w:bCs/>
                <w:sz w:val="16"/>
                <w:szCs w:val="16"/>
              </w:rPr>
            </w:pPr>
            <w:r w:rsidRPr="000A52CE">
              <w:rPr>
                <w:bCs/>
                <w:sz w:val="16"/>
                <w:szCs w:val="16"/>
              </w:rPr>
              <w:t>2 770,00</w:t>
            </w:r>
            <w:r w:rsidR="005B385A" w:rsidRPr="000A52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2  770,0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16 620,00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2 770,00</w:t>
            </w:r>
            <w:r w:rsidR="005B385A" w:rsidRPr="000A52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  <w:r w:rsidR="000D04A7"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>
              <w:rPr>
                <w:b/>
                <w:bCs/>
                <w:sz w:val="18"/>
                <w:szCs w:val="18"/>
              </w:rPr>
              <w:t>семей, ветеранов боевых действий.</w:t>
            </w:r>
          </w:p>
          <w:p w:rsidR="000D04A7" w:rsidRPr="000A52CE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300,00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BD422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lastRenderedPageBreak/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11.</w:t>
            </w:r>
            <w:r w:rsidRPr="000A52CE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11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0A52CE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1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9462B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</w:t>
            </w:r>
            <w:r w:rsidR="0079462B">
              <w:rPr>
                <w:sz w:val="20"/>
                <w:szCs w:val="20"/>
              </w:rPr>
              <w:t>170</w:t>
            </w:r>
            <w:r w:rsidRPr="000A52CE">
              <w:rPr>
                <w:sz w:val="20"/>
                <w:szCs w:val="20"/>
              </w:rPr>
              <w:t>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</w:t>
            </w:r>
            <w:r w:rsidR="007E5CE6">
              <w:rPr>
                <w:b/>
                <w:sz w:val="20"/>
                <w:szCs w:val="20"/>
              </w:rPr>
              <w:t>17</w:t>
            </w:r>
            <w:r w:rsidRPr="000A52CE">
              <w:rPr>
                <w:b/>
                <w:sz w:val="20"/>
                <w:szCs w:val="20"/>
              </w:rPr>
              <w:t>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2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E5CE6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</w:t>
            </w:r>
            <w:r w:rsidR="007E5CE6">
              <w:rPr>
                <w:sz w:val="20"/>
                <w:szCs w:val="20"/>
              </w:rPr>
              <w:t>20</w:t>
            </w:r>
            <w:r w:rsidR="0079462B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0A52CE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3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420,00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420,0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0A52CE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4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55358E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0A52CE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0D04A7" w:rsidRPr="000A52CE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5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1 500,00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1 500,00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0A52C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6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Федеральный бюджет, </w:t>
            </w:r>
            <w:r w:rsidR="000D04A7"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D5237F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98473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FC32D5" w:rsidRDefault="00D5237F" w:rsidP="00EC4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984736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7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Организация предоставления гражданам субсидии на оплату жилого помещений и </w:t>
            </w:r>
            <w:r w:rsidRPr="000A52CE">
              <w:rPr>
                <w:bCs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8</w:t>
            </w:r>
            <w:r w:rsidRPr="000A52CE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81F8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EC411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37 895,191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6 978,941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147617" w:rsidP="007E5CE6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</w:t>
            </w:r>
            <w:r w:rsidR="00241F7F">
              <w:rPr>
                <w:sz w:val="20"/>
                <w:szCs w:val="20"/>
              </w:rPr>
              <w:t>1</w:t>
            </w:r>
            <w:r w:rsidR="007E5CE6">
              <w:rPr>
                <w:sz w:val="20"/>
                <w:szCs w:val="20"/>
              </w:rPr>
              <w:t>8</w:t>
            </w:r>
            <w:r w:rsidR="00D5237F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7E5C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</w:t>
            </w:r>
            <w:r w:rsidR="007E5CE6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D52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40 07</w:t>
            </w:r>
            <w:r w:rsidR="00D5237F">
              <w:rPr>
                <w:b/>
                <w:bCs/>
                <w:sz w:val="18"/>
                <w:szCs w:val="18"/>
              </w:rPr>
              <w:t>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</w:t>
            </w:r>
            <w:r w:rsidR="007E5CE6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20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64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197 375,853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40 373,942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31 310,631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7E5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E5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950,079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E5C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 338,708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24 361,811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343 925,932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54 790,350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7E5CE6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 w:colFirst="6" w:colLast="1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5B3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bookmarkEnd w:id="0"/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30"/>
      <w:headerReference w:type="default" r:id="rId3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D7" w:rsidRDefault="00DB0CD7">
      <w:r>
        <w:separator/>
      </w:r>
    </w:p>
  </w:endnote>
  <w:endnote w:type="continuationSeparator" w:id="0">
    <w:p w:rsidR="00DB0CD7" w:rsidRDefault="00DB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D7" w:rsidRDefault="00DB0CD7">
      <w:r>
        <w:separator/>
      </w:r>
    </w:p>
  </w:footnote>
  <w:footnote w:type="continuationSeparator" w:id="0">
    <w:p w:rsidR="00DB0CD7" w:rsidRDefault="00DB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DB0CD7" w:rsidRDefault="00DB0CD7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DE11A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A262B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2FF"/>
    <w:rsid w:val="0006494F"/>
    <w:rsid w:val="000674A8"/>
    <w:rsid w:val="00096F7F"/>
    <w:rsid w:val="000A52CE"/>
    <w:rsid w:val="000C0D7D"/>
    <w:rsid w:val="000D04A7"/>
    <w:rsid w:val="001223AC"/>
    <w:rsid w:val="00147617"/>
    <w:rsid w:val="00160726"/>
    <w:rsid w:val="00190A83"/>
    <w:rsid w:val="001C1DE2"/>
    <w:rsid w:val="002270C5"/>
    <w:rsid w:val="00235100"/>
    <w:rsid w:val="00241F7F"/>
    <w:rsid w:val="002655C0"/>
    <w:rsid w:val="00270E20"/>
    <w:rsid w:val="0027288A"/>
    <w:rsid w:val="002D36A2"/>
    <w:rsid w:val="002F33C2"/>
    <w:rsid w:val="002F5189"/>
    <w:rsid w:val="00307B86"/>
    <w:rsid w:val="0031363E"/>
    <w:rsid w:val="00350666"/>
    <w:rsid w:val="00381F83"/>
    <w:rsid w:val="0039512B"/>
    <w:rsid w:val="003B04F0"/>
    <w:rsid w:val="003B4DCE"/>
    <w:rsid w:val="003B507A"/>
    <w:rsid w:val="00411B77"/>
    <w:rsid w:val="00412E77"/>
    <w:rsid w:val="004314B6"/>
    <w:rsid w:val="00445E3E"/>
    <w:rsid w:val="00482CC4"/>
    <w:rsid w:val="004A0586"/>
    <w:rsid w:val="004C32DA"/>
    <w:rsid w:val="004D549A"/>
    <w:rsid w:val="004D5561"/>
    <w:rsid w:val="005013CE"/>
    <w:rsid w:val="0055358E"/>
    <w:rsid w:val="00570D21"/>
    <w:rsid w:val="00584D08"/>
    <w:rsid w:val="005B385A"/>
    <w:rsid w:val="00606E72"/>
    <w:rsid w:val="00616184"/>
    <w:rsid w:val="006334C5"/>
    <w:rsid w:val="0064550E"/>
    <w:rsid w:val="006469FA"/>
    <w:rsid w:val="006527B0"/>
    <w:rsid w:val="00681D60"/>
    <w:rsid w:val="006825FD"/>
    <w:rsid w:val="00684DE2"/>
    <w:rsid w:val="006B21B2"/>
    <w:rsid w:val="006C45F9"/>
    <w:rsid w:val="006C6EEF"/>
    <w:rsid w:val="006E2EF9"/>
    <w:rsid w:val="007166A0"/>
    <w:rsid w:val="007944FD"/>
    <w:rsid w:val="0079462B"/>
    <w:rsid w:val="007B3B19"/>
    <w:rsid w:val="007B68DA"/>
    <w:rsid w:val="007B7CE0"/>
    <w:rsid w:val="007D42EA"/>
    <w:rsid w:val="007E564E"/>
    <w:rsid w:val="007E5CE6"/>
    <w:rsid w:val="00851484"/>
    <w:rsid w:val="00863990"/>
    <w:rsid w:val="00886850"/>
    <w:rsid w:val="00892A5D"/>
    <w:rsid w:val="008D2456"/>
    <w:rsid w:val="008E6C49"/>
    <w:rsid w:val="00914A1E"/>
    <w:rsid w:val="00943C36"/>
    <w:rsid w:val="00951141"/>
    <w:rsid w:val="0095273D"/>
    <w:rsid w:val="00984736"/>
    <w:rsid w:val="009A21A3"/>
    <w:rsid w:val="009A5D65"/>
    <w:rsid w:val="009A782A"/>
    <w:rsid w:val="009F65FB"/>
    <w:rsid w:val="00A02C4F"/>
    <w:rsid w:val="00A12F11"/>
    <w:rsid w:val="00A262B5"/>
    <w:rsid w:val="00A41EBB"/>
    <w:rsid w:val="00A71430"/>
    <w:rsid w:val="00A71C0A"/>
    <w:rsid w:val="00A8407A"/>
    <w:rsid w:val="00AB35DD"/>
    <w:rsid w:val="00AC0EF5"/>
    <w:rsid w:val="00B12E0B"/>
    <w:rsid w:val="00B16E9D"/>
    <w:rsid w:val="00B32869"/>
    <w:rsid w:val="00B33A13"/>
    <w:rsid w:val="00B5096A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32388"/>
    <w:rsid w:val="00C45784"/>
    <w:rsid w:val="00C77B9A"/>
    <w:rsid w:val="00D27FE4"/>
    <w:rsid w:val="00D30091"/>
    <w:rsid w:val="00D46172"/>
    <w:rsid w:val="00D5237F"/>
    <w:rsid w:val="00D84F37"/>
    <w:rsid w:val="00D93E6C"/>
    <w:rsid w:val="00DA13D5"/>
    <w:rsid w:val="00DB0CD7"/>
    <w:rsid w:val="00DB7A36"/>
    <w:rsid w:val="00DC0B00"/>
    <w:rsid w:val="00DE11A3"/>
    <w:rsid w:val="00DF250D"/>
    <w:rsid w:val="00DF74F1"/>
    <w:rsid w:val="00E47271"/>
    <w:rsid w:val="00E55F24"/>
    <w:rsid w:val="00E61F39"/>
    <w:rsid w:val="00E951DB"/>
    <w:rsid w:val="00EA461A"/>
    <w:rsid w:val="00EC4113"/>
    <w:rsid w:val="00ED18CD"/>
    <w:rsid w:val="00EF68FC"/>
    <w:rsid w:val="00F1375B"/>
    <w:rsid w:val="00F651BF"/>
    <w:rsid w:val="00F6664F"/>
    <w:rsid w:val="00F66DF3"/>
    <w:rsid w:val="00F67313"/>
    <w:rsid w:val="00F74FC7"/>
    <w:rsid w:val="00F835A9"/>
    <w:rsid w:val="00F91A30"/>
    <w:rsid w:val="00F954D4"/>
    <w:rsid w:val="00FA3529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8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6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5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0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22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7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87CE-0487-4B33-B554-4CF3699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5650</Words>
  <Characters>41685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2021-08-06T06:54:00Z</cp:lastPrinted>
  <dcterms:created xsi:type="dcterms:W3CDTF">2021-08-06T06:55:00Z</dcterms:created>
  <dcterms:modified xsi:type="dcterms:W3CDTF">2021-08-06T06:55:00Z</dcterms:modified>
</cp:coreProperties>
</file>